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B7CC7" w14:textId="1D975254" w:rsidR="00957A24" w:rsidRDefault="002A227A" w:rsidP="3260DB3E">
      <w:pPr>
        <w:rPr>
          <w:rFonts w:ascii="Georgia" w:eastAsia="Georgia" w:hAnsi="Georgia" w:cs="Georgi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F002C3" wp14:editId="531CC1E5">
            <wp:simplePos x="0" y="0"/>
            <wp:positionH relativeFrom="margin">
              <wp:posOffset>4006850</wp:posOffset>
            </wp:positionH>
            <wp:positionV relativeFrom="paragraph">
              <wp:posOffset>0</wp:posOffset>
            </wp:positionV>
            <wp:extent cx="1728470" cy="806450"/>
            <wp:effectExtent l="0" t="0" r="5080" b="0"/>
            <wp:wrapSquare wrapText="bothSides"/>
            <wp:docPr id="422765377" name="Afbeelding 42276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260DB3E" w:rsidRPr="3260DB3E">
        <w:rPr>
          <w:rFonts w:ascii="Georgia" w:eastAsia="Georgia" w:hAnsi="Georgia" w:cs="Georgia"/>
          <w:b/>
          <w:bCs/>
          <w:sz w:val="36"/>
          <w:szCs w:val="36"/>
        </w:rPr>
        <w:t>Aanvraagformulier S</w:t>
      </w:r>
      <w:r w:rsidR="754CC860" w:rsidRPr="3260DB3E">
        <w:rPr>
          <w:rFonts w:ascii="Georgia" w:eastAsia="Georgia" w:hAnsi="Georgia" w:cs="Georgia"/>
          <w:b/>
          <w:bCs/>
          <w:sz w:val="36"/>
          <w:szCs w:val="36"/>
        </w:rPr>
        <w:t>tudentenwelzijnfonds</w:t>
      </w:r>
      <w:r w:rsidR="3260DB3E" w:rsidRPr="3260DB3E">
        <w:rPr>
          <w:rFonts w:ascii="Georgia" w:eastAsia="Georgia" w:hAnsi="Georgia" w:cs="Georgia"/>
          <w:b/>
          <w:bCs/>
          <w:sz w:val="36"/>
          <w:szCs w:val="36"/>
        </w:rPr>
        <w:t xml:space="preserve"> voor organisaties (stichtingen en verenigingen) </w:t>
      </w:r>
    </w:p>
    <w:p w14:paraId="5DAB6C7B" w14:textId="77777777" w:rsidR="00957A24" w:rsidRDefault="00957A24">
      <w:pPr>
        <w:rPr>
          <w:rFonts w:ascii="Georgia" w:eastAsia="Georgia" w:hAnsi="Georgia" w:cs="Georgia"/>
        </w:rPr>
      </w:pPr>
    </w:p>
    <w:p w14:paraId="2DDE6AE3" w14:textId="5A0387B3" w:rsidR="00957A24" w:rsidRDefault="00486135" w:rsidP="58456D68">
      <w:pPr>
        <w:rPr>
          <w:rFonts w:ascii="Georgia" w:eastAsia="Georgia" w:hAnsi="Georgia" w:cs="Georgia"/>
          <w:i/>
          <w:iCs/>
        </w:rPr>
      </w:pPr>
      <w:r w:rsidRPr="58456D68">
        <w:rPr>
          <w:rFonts w:ascii="Georgia" w:eastAsia="Georgia" w:hAnsi="Georgia" w:cs="Georgia"/>
          <w:i/>
          <w:iCs/>
        </w:rPr>
        <w:t>Alleen aanvragen voor projecten zonder winstoogmerk worden behandeld.</w:t>
      </w:r>
    </w:p>
    <w:p w14:paraId="0AA675A2" w14:textId="01BC1EA6" w:rsidR="00957A24" w:rsidRDefault="3260DB3E" w:rsidP="3260DB3E">
      <w:pPr>
        <w:rPr>
          <w:rFonts w:ascii="Georgia" w:eastAsia="Georgia" w:hAnsi="Georgia" w:cs="Georgia"/>
          <w:i/>
          <w:iCs/>
        </w:rPr>
      </w:pPr>
      <w:r w:rsidRPr="3260DB3E">
        <w:rPr>
          <w:rFonts w:ascii="Georgia" w:eastAsia="Georgia" w:hAnsi="Georgia" w:cs="Georgia"/>
          <w:i/>
          <w:iCs/>
        </w:rPr>
        <w:t>De voorwaarden voor het in aanmerking komen vindt u op de website van het SGV-Fonds.</w:t>
      </w:r>
    </w:p>
    <w:p w14:paraId="6A05A809" w14:textId="77777777" w:rsidR="00957A24" w:rsidRDefault="00957A24">
      <w:pPr>
        <w:rPr>
          <w:rFonts w:ascii="Georgia" w:eastAsia="Georgia" w:hAnsi="Georgia" w:cs="Georgia"/>
        </w:rPr>
      </w:pPr>
    </w:p>
    <w:p w14:paraId="4C3B1FAF" w14:textId="77777777" w:rsidR="00957A24" w:rsidRDefault="00486135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Voor welk project doet u een aanvraag?</w:t>
      </w:r>
    </w:p>
    <w:p w14:paraId="5A39BBE3" w14:textId="77777777" w:rsidR="00957A24" w:rsidRDefault="00957A24">
      <w:pPr>
        <w:rPr>
          <w:rFonts w:ascii="Georgia" w:eastAsia="Georgia" w:hAnsi="Georgia" w:cs="Georgia"/>
        </w:rPr>
      </w:pPr>
    </w:p>
    <w:p w14:paraId="41C8F396" w14:textId="77777777" w:rsidR="00957A24" w:rsidRDefault="00957A24">
      <w:pPr>
        <w:rPr>
          <w:rFonts w:ascii="Georgia" w:eastAsia="Georgia" w:hAnsi="Georgia" w:cs="Georgia"/>
        </w:rPr>
      </w:pPr>
    </w:p>
    <w:p w14:paraId="30A8408C" w14:textId="0B15C23A" w:rsidR="00957A24" w:rsidRDefault="3260DB3E" w:rsidP="3260DB3E">
      <w:pPr>
        <w:numPr>
          <w:ilvl w:val="0"/>
          <w:numId w:val="1"/>
        </w:numPr>
        <w:rPr>
          <w:rFonts w:ascii="Georgia" w:eastAsia="Georgia" w:hAnsi="Georgia" w:cs="Georgia"/>
        </w:rPr>
      </w:pPr>
      <w:r w:rsidRPr="3260DB3E">
        <w:rPr>
          <w:rFonts w:ascii="Georgia" w:eastAsia="Georgia" w:hAnsi="Georgia" w:cs="Georgia"/>
        </w:rPr>
        <w:t>Kies een specificatie: mentaal welzijn, fysiek welzijn of beiden?</w:t>
      </w:r>
    </w:p>
    <w:p w14:paraId="72A3D3EC" w14:textId="77777777" w:rsidR="00957A24" w:rsidRDefault="00957A24">
      <w:pPr>
        <w:rPr>
          <w:rFonts w:ascii="Georgia" w:eastAsia="Georgia" w:hAnsi="Georgia" w:cs="Georgia"/>
        </w:rPr>
      </w:pPr>
    </w:p>
    <w:p w14:paraId="0D0B940D" w14:textId="77777777" w:rsidR="00957A24" w:rsidRDefault="00957A24">
      <w:pPr>
        <w:rPr>
          <w:rFonts w:ascii="Georgia" w:eastAsia="Georgia" w:hAnsi="Georgia" w:cs="Georgia"/>
        </w:rPr>
      </w:pPr>
    </w:p>
    <w:p w14:paraId="62E1E7E1" w14:textId="77777777" w:rsidR="00957A24" w:rsidRDefault="00486135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Op welk werkterrein is uw project het meest van toepassing?</w:t>
      </w:r>
    </w:p>
    <w:p w14:paraId="30168EF9" w14:textId="77777777" w:rsidR="00957A24" w:rsidRDefault="00486135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(voorlichting, theater en film, wetenschap, zorg, etc.)</w:t>
      </w:r>
    </w:p>
    <w:p w14:paraId="0E27B00A" w14:textId="77777777" w:rsidR="00957A24" w:rsidRDefault="00957A24">
      <w:pPr>
        <w:ind w:firstLine="720"/>
        <w:rPr>
          <w:rFonts w:ascii="Georgia" w:eastAsia="Georgia" w:hAnsi="Georgia" w:cs="Georgia"/>
        </w:rPr>
      </w:pPr>
    </w:p>
    <w:p w14:paraId="60061E4C" w14:textId="77777777" w:rsidR="00957A24" w:rsidRDefault="00957A24">
      <w:pPr>
        <w:ind w:firstLine="720"/>
        <w:rPr>
          <w:rFonts w:ascii="Georgia" w:eastAsia="Georgia" w:hAnsi="Georgia" w:cs="Georgia"/>
        </w:rPr>
      </w:pPr>
    </w:p>
    <w:p w14:paraId="189ADBF2" w14:textId="17AE4CEF" w:rsidR="00957A24" w:rsidRDefault="021F9855" w:rsidP="021F9855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21F9855">
        <w:rPr>
          <w:rFonts w:ascii="Georgia" w:eastAsia="Georgia" w:hAnsi="Georgia" w:cs="Georgia"/>
        </w:rPr>
        <w:t>Waarom verdient uw project een beurs? Wat is de relevantie en/of het  innovatieve karakter van uw project?</w:t>
      </w:r>
    </w:p>
    <w:p w14:paraId="44EAFD9C" w14:textId="77777777" w:rsidR="00957A24" w:rsidRDefault="00957A24">
      <w:pPr>
        <w:rPr>
          <w:rFonts w:ascii="Georgia" w:eastAsia="Georgia" w:hAnsi="Georgia" w:cs="Georgia"/>
        </w:rPr>
      </w:pPr>
    </w:p>
    <w:p w14:paraId="4B94D5A5" w14:textId="77777777" w:rsidR="00957A24" w:rsidRDefault="00957A24">
      <w:pPr>
        <w:rPr>
          <w:rFonts w:ascii="Georgia" w:eastAsia="Georgia" w:hAnsi="Georgia" w:cs="Georgia"/>
        </w:rPr>
      </w:pPr>
    </w:p>
    <w:p w14:paraId="03AABD74" w14:textId="77777777" w:rsidR="00957A24" w:rsidRDefault="00486135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Wat is uw KvK nummer? </w:t>
      </w:r>
    </w:p>
    <w:p w14:paraId="3DEEC669" w14:textId="77777777" w:rsidR="00957A24" w:rsidRDefault="00957A24">
      <w:pPr>
        <w:rPr>
          <w:rFonts w:ascii="Georgia" w:eastAsia="Georgia" w:hAnsi="Georgia" w:cs="Georgia"/>
        </w:rPr>
      </w:pPr>
    </w:p>
    <w:p w14:paraId="3656B9AB" w14:textId="77777777" w:rsidR="00957A24" w:rsidRDefault="00957A24">
      <w:pPr>
        <w:rPr>
          <w:rFonts w:ascii="Georgia" w:eastAsia="Georgia" w:hAnsi="Georgia" w:cs="Georgia"/>
        </w:rPr>
      </w:pPr>
    </w:p>
    <w:p w14:paraId="06819453" w14:textId="77777777" w:rsidR="00957A24" w:rsidRDefault="00486135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Wat is uw IBAN rekeningnummer?</w:t>
      </w:r>
    </w:p>
    <w:p w14:paraId="45FB0818" w14:textId="77777777" w:rsidR="00957A24" w:rsidRDefault="00957A24">
      <w:pPr>
        <w:rPr>
          <w:rFonts w:ascii="Georgia" w:eastAsia="Georgia" w:hAnsi="Georgia" w:cs="Georgia"/>
        </w:rPr>
      </w:pPr>
    </w:p>
    <w:p w14:paraId="049F31CB" w14:textId="77777777" w:rsidR="004058B0" w:rsidRDefault="004058B0">
      <w:pPr>
        <w:rPr>
          <w:rFonts w:ascii="Georgia" w:eastAsia="Georgia" w:hAnsi="Georgia" w:cs="Georgia"/>
        </w:rPr>
      </w:pPr>
    </w:p>
    <w:p w14:paraId="0A9E9CFA" w14:textId="77777777" w:rsidR="00957A24" w:rsidRDefault="00486135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Verdere vereisten die u moet toevoegen bij uw aanvraag: </w:t>
      </w:r>
    </w:p>
    <w:p w14:paraId="3685DC7C" w14:textId="77777777" w:rsidR="00957A24" w:rsidRDefault="00486135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Motivatiebrief</w:t>
      </w:r>
    </w:p>
    <w:p w14:paraId="543D1BD0" w14:textId="77777777" w:rsidR="00957A24" w:rsidRDefault="00486135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Kopie statuten, jaarverslag en meest recente jaarreke</w:t>
      </w:r>
      <w:bookmarkStart w:id="0" w:name="_GoBack"/>
      <w:bookmarkEnd w:id="0"/>
      <w:r>
        <w:rPr>
          <w:rFonts w:ascii="Georgia" w:eastAsia="Georgia" w:hAnsi="Georgia" w:cs="Georgia"/>
        </w:rPr>
        <w:t>ning</w:t>
      </w:r>
    </w:p>
    <w:p w14:paraId="5C529E1E" w14:textId="77777777" w:rsidR="00957A24" w:rsidRDefault="00486135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Uittreksel inschrijving bij de KvK</w:t>
      </w:r>
    </w:p>
    <w:p w14:paraId="03822BDB" w14:textId="77777777" w:rsidR="00957A24" w:rsidRDefault="00486135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Projectplan</w:t>
      </w:r>
    </w:p>
    <w:p w14:paraId="06445899" w14:textId="77777777" w:rsidR="00957A24" w:rsidRDefault="00486135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Projectbegroting</w:t>
      </w:r>
    </w:p>
    <w:p w14:paraId="797C9249" w14:textId="630A0A48" w:rsidR="00957A24" w:rsidRDefault="3260DB3E" w:rsidP="3260DB3E">
      <w:pPr>
        <w:numPr>
          <w:ilvl w:val="0"/>
          <w:numId w:val="2"/>
        </w:numPr>
        <w:rPr>
          <w:rFonts w:ascii="Georgia" w:eastAsia="Georgia" w:hAnsi="Georgia" w:cs="Georgia"/>
        </w:rPr>
      </w:pPr>
      <w:r w:rsidRPr="3260DB3E">
        <w:rPr>
          <w:rFonts w:ascii="Georgia" w:eastAsia="Georgia" w:hAnsi="Georgia" w:cs="Georgia"/>
        </w:rPr>
        <w:t>PR- en marketingplan (vereist bij een aanvraag boven de 1000 euro)</w:t>
      </w:r>
    </w:p>
    <w:p w14:paraId="591FED1B" w14:textId="2B1C8DE4" w:rsidR="00957A24" w:rsidRDefault="021F9855" w:rsidP="021F9855">
      <w:pPr>
        <w:numPr>
          <w:ilvl w:val="0"/>
          <w:numId w:val="2"/>
        </w:numPr>
        <w:rPr>
          <w:rFonts w:ascii="Georgia" w:eastAsia="Georgia" w:hAnsi="Georgia" w:cs="Georgia"/>
        </w:rPr>
      </w:pPr>
      <w:r w:rsidRPr="021F9855">
        <w:rPr>
          <w:rFonts w:ascii="Georgia" w:eastAsia="Georgia" w:hAnsi="Georgia" w:cs="Georgia"/>
        </w:rPr>
        <w:t>Als u de beurs wil gebruiken voor de aanschaf van benodigde instrumenten/gereedschappen/machines voor uw project, dan dient u een offerte van deze benodigdheden toe te voegen.</w:t>
      </w:r>
    </w:p>
    <w:p w14:paraId="53128261" w14:textId="77777777" w:rsidR="00957A24" w:rsidRDefault="00957A24">
      <w:pPr>
        <w:rPr>
          <w:rFonts w:ascii="Georgia" w:eastAsia="Georgia" w:hAnsi="Georgia" w:cs="Georgia"/>
        </w:rPr>
      </w:pPr>
      <w:bookmarkStart w:id="1" w:name="_Hlk11419990"/>
    </w:p>
    <w:p w14:paraId="0D4EDBB3" w14:textId="0C290289" w:rsidR="00957A24" w:rsidRPr="003F241D" w:rsidRDefault="3260DB3E" w:rsidP="3260DB3E">
      <w:pPr>
        <w:rPr>
          <w:rFonts w:ascii="Georgia" w:eastAsia="Georgia" w:hAnsi="Georgia" w:cs="Georgia"/>
          <w:b/>
          <w:bCs/>
          <w:lang w:val="nl-NL"/>
        </w:rPr>
      </w:pPr>
      <w:r w:rsidRPr="3260DB3E">
        <w:rPr>
          <w:rFonts w:ascii="Georgia" w:eastAsia="Georgia" w:hAnsi="Georgia" w:cs="Georgia"/>
          <w:b/>
          <w:bCs/>
        </w:rPr>
        <w:t xml:space="preserve">Uw aanvraag met verplichte documenten kunt u sturen naar </w:t>
      </w:r>
      <w:r w:rsidR="00CF35DA">
        <w:rPr>
          <w:rFonts w:ascii="Georgia" w:eastAsia="Georgia" w:hAnsi="Georgia" w:cs="Georgia"/>
          <w:b/>
          <w:bCs/>
        </w:rPr>
        <w:t xml:space="preserve">het emailadres aangegeven op de website van het fonds. </w:t>
      </w:r>
    </w:p>
    <w:bookmarkEnd w:id="1"/>
    <w:p w14:paraId="62486C05" w14:textId="77777777" w:rsidR="00921E7A" w:rsidRDefault="00921E7A">
      <w:pPr>
        <w:rPr>
          <w:rFonts w:ascii="Georgia" w:eastAsia="Georgia" w:hAnsi="Georgia" w:cs="Georgia"/>
        </w:rPr>
      </w:pPr>
    </w:p>
    <w:sectPr w:rsidR="00921E7A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4A962" w14:textId="77777777" w:rsidR="00B46364" w:rsidRDefault="00B46364">
      <w:pPr>
        <w:spacing w:line="240" w:lineRule="auto"/>
      </w:pPr>
      <w:r>
        <w:separator/>
      </w:r>
    </w:p>
  </w:endnote>
  <w:endnote w:type="continuationSeparator" w:id="0">
    <w:p w14:paraId="3DC81DB9" w14:textId="77777777" w:rsidR="00B46364" w:rsidRDefault="00B46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93DE4" w14:textId="77777777" w:rsidR="00B46364" w:rsidRDefault="00B46364">
      <w:pPr>
        <w:spacing w:line="240" w:lineRule="auto"/>
      </w:pPr>
      <w:r>
        <w:separator/>
      </w:r>
    </w:p>
  </w:footnote>
  <w:footnote w:type="continuationSeparator" w:id="0">
    <w:p w14:paraId="72E7A889" w14:textId="77777777" w:rsidR="00B46364" w:rsidRDefault="00B463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06429" w14:textId="7245396E" w:rsidR="00957A24" w:rsidRDefault="00E51241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6914"/>
    <w:multiLevelType w:val="multilevel"/>
    <w:tmpl w:val="E4AE8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524287"/>
    <w:multiLevelType w:val="multilevel"/>
    <w:tmpl w:val="EA7C4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24"/>
    <w:rsid w:val="00295366"/>
    <w:rsid w:val="002A227A"/>
    <w:rsid w:val="003E21D1"/>
    <w:rsid w:val="003F241D"/>
    <w:rsid w:val="004058B0"/>
    <w:rsid w:val="00486135"/>
    <w:rsid w:val="005172DA"/>
    <w:rsid w:val="00921E7A"/>
    <w:rsid w:val="00933D1F"/>
    <w:rsid w:val="00957A24"/>
    <w:rsid w:val="00B46364"/>
    <w:rsid w:val="00B8641F"/>
    <w:rsid w:val="00CD6E58"/>
    <w:rsid w:val="00CF35DA"/>
    <w:rsid w:val="00E51241"/>
    <w:rsid w:val="021F9855"/>
    <w:rsid w:val="11E80C0A"/>
    <w:rsid w:val="2063EF6A"/>
    <w:rsid w:val="3260DB3E"/>
    <w:rsid w:val="472035F9"/>
    <w:rsid w:val="58456D68"/>
    <w:rsid w:val="754CC860"/>
    <w:rsid w:val="762CD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89760"/>
  <w15:docId w15:val="{02DC177A-6AF9-45FE-9483-1EBEF125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E5124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1241"/>
  </w:style>
  <w:style w:type="paragraph" w:styleId="Voettekst">
    <w:name w:val="footer"/>
    <w:basedOn w:val="Standaard"/>
    <w:link w:val="VoettekstChar"/>
    <w:uiPriority w:val="99"/>
    <w:unhideWhenUsed/>
    <w:rsid w:val="00E5124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358D0D969E04CBB4371647C918CC6" ma:contentTypeVersion="7" ma:contentTypeDescription="Een nieuw document maken." ma:contentTypeScope="" ma:versionID="294734eab8afa1b3c11687a46a03f47c">
  <xsd:schema xmlns:xsd="http://www.w3.org/2001/XMLSchema" xmlns:xs="http://www.w3.org/2001/XMLSchema" xmlns:p="http://schemas.microsoft.com/office/2006/metadata/properties" xmlns:ns2="904e14b3-54c4-44a5-92e1-75fe987b63ea" targetNamespace="http://schemas.microsoft.com/office/2006/metadata/properties" ma:root="true" ma:fieldsID="094e06e981d76a79815268cfe325d8ba" ns2:_="">
    <xsd:import namespace="904e14b3-54c4-44a5-92e1-75fe987b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14b3-54c4-44a5-92e1-75fe987b6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8F339-027E-4798-957A-FA5A79DD77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09F8C-15F5-46B6-B56D-F90F62B1D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e14b3-54c4-44a5-92e1-75fe987b6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4539C-D669-47C5-B4D8-21907DF35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Sophie K</cp:lastModifiedBy>
  <cp:revision>2</cp:revision>
  <dcterms:created xsi:type="dcterms:W3CDTF">2020-02-24T15:12:00Z</dcterms:created>
  <dcterms:modified xsi:type="dcterms:W3CDTF">2020-02-24T15:12:00Z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0x0101007F0358D0D969E04CBB4371647C918CC6</vt:lpwstr>
  </property>
</Properties>
</file>